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4F" w:rsidRPr="00510BAB" w:rsidRDefault="00FE6DE2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5C744F" w:rsidRPr="00510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4F" w:rsidRPr="00510BAB" w:rsidRDefault="00FE6DE2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C744F" w:rsidRPr="00510BAB" w:rsidRDefault="00FE6DE2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C744F" w:rsidRPr="00510BAB" w:rsidRDefault="00FE6DE2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C744F" w:rsidRPr="00510BAB" w:rsidRDefault="005C744F" w:rsidP="005C74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60B03">
        <w:rPr>
          <w:rFonts w:ascii="Times New Roman" w:hAnsi="Times New Roman" w:cs="Times New Roman"/>
          <w:sz w:val="24"/>
          <w:szCs w:val="24"/>
          <w:lang w:val="sr-Cyrl-CS"/>
        </w:rPr>
        <w:t>343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5C744F" w:rsidRPr="00510BAB" w:rsidRDefault="00456AAD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C744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5C744F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C744F" w:rsidRPr="00510BAB" w:rsidRDefault="00FE6DE2" w:rsidP="005C744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C744F" w:rsidRPr="00510BAB" w:rsidRDefault="005C744F" w:rsidP="005C74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FA5" w:rsidRDefault="00710FA5" w:rsidP="005C744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Pr="00510BAB" w:rsidRDefault="00FE6DE2" w:rsidP="005C744F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10FA5" w:rsidRDefault="00710FA5" w:rsidP="005C744F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C744F" w:rsidRPr="00510BAB" w:rsidRDefault="00FE6DE2" w:rsidP="005C744F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5C744F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5C744F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5C744F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5C744F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5C744F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5C744F"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5C744F" w:rsidRPr="00510BAB" w:rsidRDefault="005C744F" w:rsidP="005C744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C744F" w:rsidRDefault="00FE6DE2" w:rsidP="005C744F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5C744F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="005C744F">
        <w:rPr>
          <w:rFonts w:ascii="Times New Roman" w:hAnsi="Times New Roman" w:cs="Times New Roman"/>
          <w:sz w:val="24"/>
          <w:szCs w:val="24"/>
          <w:lang w:val="sr-Cyrl-CS"/>
        </w:rPr>
        <w:t xml:space="preserve"> 2013.</w:t>
      </w:r>
      <w:r w:rsidR="005C744F" w:rsidRPr="00510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C744F"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C744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C744F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5C744F" w:rsidRPr="00510BAB" w:rsidRDefault="005C744F" w:rsidP="005C744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Pr="00F80676" w:rsidRDefault="005C744F" w:rsidP="005C744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C744F" w:rsidRDefault="005C744F" w:rsidP="005C744F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5C744F" w:rsidRDefault="00FE6DE2" w:rsidP="005C744F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5C744F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5C744F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5C744F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5C744F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5C744F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5C744F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5C744F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5C744F"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</w:p>
    <w:p w:rsidR="005C744F" w:rsidRPr="00C8268F" w:rsidRDefault="005C744F" w:rsidP="005C744F">
      <w:pPr>
        <w:pStyle w:val="ListParagraph"/>
        <w:jc w:val="both"/>
      </w:pPr>
    </w:p>
    <w:p w:rsidR="005C744F" w:rsidRPr="00456AAD" w:rsidRDefault="00FE6DE2" w:rsidP="005C744F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Razmatranje</w:t>
      </w:r>
      <w:r w:rsidR="00456AAD">
        <w:rPr>
          <w:lang w:val="sr-Cyrl-CS"/>
        </w:rPr>
        <w:t xml:space="preserve"> </w:t>
      </w:r>
      <w:r>
        <w:t>Izveštaj</w:t>
      </w:r>
      <w:r>
        <w:rPr>
          <w:lang w:val="sr-Cyrl-CS"/>
        </w:rPr>
        <w:t>a</w:t>
      </w:r>
      <w:r w:rsidR="005C744F" w:rsidRPr="00456AAD">
        <w:t xml:space="preserve"> </w:t>
      </w:r>
      <w:r>
        <w:t>o</w:t>
      </w:r>
      <w:r w:rsidR="005C744F" w:rsidRPr="00456AAD">
        <w:t xml:space="preserve"> </w:t>
      </w:r>
      <w:r>
        <w:t>radu</w:t>
      </w:r>
      <w:r w:rsidR="005C744F" w:rsidRPr="00456AAD">
        <w:t xml:space="preserve"> </w:t>
      </w:r>
      <w:r>
        <w:t>Republičke</w:t>
      </w:r>
      <w:r w:rsidR="005C744F" w:rsidRPr="00456AAD">
        <w:t xml:space="preserve"> </w:t>
      </w:r>
      <w:r>
        <w:t>agencije</w:t>
      </w:r>
      <w:r w:rsidR="005C744F" w:rsidRPr="00456AAD">
        <w:t xml:space="preserve"> </w:t>
      </w:r>
      <w:r>
        <w:t>za</w:t>
      </w:r>
      <w:r w:rsidR="005C744F" w:rsidRPr="00456AAD">
        <w:t xml:space="preserve"> </w:t>
      </w:r>
      <w:r>
        <w:t>elektronske</w:t>
      </w:r>
      <w:r w:rsidR="005C744F" w:rsidRPr="00456AAD">
        <w:t xml:space="preserve"> </w:t>
      </w:r>
      <w:r>
        <w:t>komunikacije</w:t>
      </w:r>
      <w:r w:rsidR="005C744F" w:rsidRPr="00456AAD">
        <w:t xml:space="preserve"> </w:t>
      </w:r>
      <w:r>
        <w:t>za</w:t>
      </w:r>
      <w:r w:rsidR="005C744F" w:rsidRPr="00456AAD">
        <w:t xml:space="preserve"> 20</w:t>
      </w:r>
      <w:r w:rsidR="005C744F" w:rsidRPr="00456AAD">
        <w:rPr>
          <w:lang w:val="sr-Cyrl-CS"/>
        </w:rPr>
        <w:t>12</w:t>
      </w:r>
      <w:r w:rsidR="005C744F" w:rsidRPr="00456AAD">
        <w:t xml:space="preserve">. </w:t>
      </w:r>
      <w:r>
        <w:rPr>
          <w:lang w:val="sr-Cyrl-CS"/>
        </w:rPr>
        <w:t>g</w:t>
      </w:r>
      <w:r>
        <w:t>odinu</w:t>
      </w:r>
      <w:r w:rsidR="005C744F" w:rsidRPr="00456AAD">
        <w:rPr>
          <w:lang w:val="sr-Cyrl-CS"/>
        </w:rPr>
        <w:t xml:space="preserve"> (</w:t>
      </w:r>
      <w:r>
        <w:rPr>
          <w:lang w:val="sr-Cyrl-CS"/>
        </w:rPr>
        <w:t>broj</w:t>
      </w:r>
      <w:r w:rsidR="005C744F" w:rsidRPr="00456AAD">
        <w:rPr>
          <w:lang w:val="sr-Cyrl-CS"/>
        </w:rPr>
        <w:t xml:space="preserve"> 02</w:t>
      </w:r>
      <w:r w:rsidR="0073141D">
        <w:rPr>
          <w:lang w:val="sr-Cyrl-CS"/>
        </w:rPr>
        <w:t xml:space="preserve">-2460/13 </w:t>
      </w:r>
      <w:r>
        <w:rPr>
          <w:lang w:val="sr-Cyrl-CS"/>
        </w:rPr>
        <w:t>od</w:t>
      </w:r>
      <w:r w:rsidR="0073141D">
        <w:rPr>
          <w:lang w:val="sr-Cyrl-CS"/>
        </w:rPr>
        <w:t xml:space="preserve"> 21.06.2013. </w:t>
      </w:r>
      <w:r>
        <w:rPr>
          <w:lang w:val="sr-Cyrl-CS"/>
        </w:rPr>
        <w:t>godine</w:t>
      </w:r>
      <w:r w:rsidR="0073141D">
        <w:rPr>
          <w:lang w:val="sr-Cyrl-CS"/>
        </w:rPr>
        <w:t xml:space="preserve">), </w:t>
      </w:r>
      <w:r>
        <w:rPr>
          <w:lang w:val="sr-Cyrl-CS"/>
        </w:rPr>
        <w:t>i</w:t>
      </w:r>
      <w:r w:rsidR="0073141D">
        <w:rPr>
          <w:lang w:val="sr-Cyrl-CS"/>
        </w:rPr>
        <w:t xml:space="preserve"> </w:t>
      </w:r>
    </w:p>
    <w:p w:rsidR="005C744F" w:rsidRPr="00456AAD" w:rsidRDefault="005C744F" w:rsidP="005C744F">
      <w:pPr>
        <w:pStyle w:val="NoSpacing"/>
      </w:pPr>
    </w:p>
    <w:p w:rsidR="005C744F" w:rsidRPr="00456AAD" w:rsidRDefault="00FE6DE2" w:rsidP="005C744F">
      <w:pPr>
        <w:pStyle w:val="ListParagraph"/>
        <w:numPr>
          <w:ilvl w:val="0"/>
          <w:numId w:val="1"/>
        </w:numPr>
        <w:jc w:val="both"/>
      </w:pPr>
      <w:r>
        <w:rPr>
          <w:lang w:val="sr-Cyrl-CS"/>
        </w:rPr>
        <w:t>R</w:t>
      </w:r>
      <w:r w:rsidR="005C744F" w:rsidRPr="00456AAD">
        <w:rPr>
          <w:lang w:val="sr-Cyrl-CS"/>
        </w:rPr>
        <w:t xml:space="preserve"> </w:t>
      </w:r>
      <w:r>
        <w:rPr>
          <w:lang w:val="sr-Cyrl-CS"/>
        </w:rPr>
        <w:t>a</w:t>
      </w:r>
      <w:r w:rsidR="005C744F" w:rsidRPr="00456AAD">
        <w:rPr>
          <w:lang w:val="sr-Cyrl-CS"/>
        </w:rPr>
        <w:t xml:space="preserve"> </w:t>
      </w:r>
      <w:r>
        <w:rPr>
          <w:lang w:val="sr-Cyrl-CS"/>
        </w:rPr>
        <w:t>z</w:t>
      </w:r>
      <w:r w:rsidR="005C744F" w:rsidRPr="00456AAD">
        <w:rPr>
          <w:lang w:val="sr-Cyrl-CS"/>
        </w:rPr>
        <w:t xml:space="preserve"> </w:t>
      </w:r>
      <w:r>
        <w:rPr>
          <w:lang w:val="sr-Cyrl-CS"/>
        </w:rPr>
        <w:t>n</w:t>
      </w:r>
      <w:r w:rsidR="005C744F" w:rsidRPr="00456AAD">
        <w:rPr>
          <w:lang w:val="sr-Cyrl-CS"/>
        </w:rPr>
        <w:t xml:space="preserve"> </w:t>
      </w:r>
      <w:r>
        <w:rPr>
          <w:lang w:val="sr-Cyrl-CS"/>
        </w:rPr>
        <w:t>o</w:t>
      </w:r>
      <w:r w:rsidR="005C744F" w:rsidRPr="00456AAD">
        <w:rPr>
          <w:lang w:val="sr-Cyrl-CS"/>
        </w:rPr>
        <w:t>.</w:t>
      </w:r>
    </w:p>
    <w:p w:rsidR="005C744F" w:rsidRPr="005643A7" w:rsidRDefault="005C744F" w:rsidP="005C744F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744F" w:rsidRPr="00510BAB" w:rsidRDefault="00FE6DE2" w:rsidP="005C744F">
      <w:pPr>
        <w:tabs>
          <w:tab w:val="left" w:pos="1134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5C744F"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C744F" w:rsidRPr="00510BAB">
        <w:rPr>
          <w:rFonts w:ascii="Times New Roman" w:hAnsi="Times New Roman" w:cs="Times New Roman"/>
          <w:sz w:val="24"/>
          <w:szCs w:val="24"/>
        </w:rPr>
        <w:t>III.</w:t>
      </w: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744F" w:rsidRDefault="005C744F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13F7C" w:rsidRPr="00813F7C" w:rsidRDefault="00813F7C" w:rsidP="005C744F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3F4849" w:rsidRPr="00710FA5" w:rsidRDefault="00813F7C" w:rsidP="00710FA5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6DE2">
        <w:rPr>
          <w:rFonts w:ascii="Times New Roman" w:hAnsi="Times New Roman" w:cs="Times New Roman"/>
          <w:sz w:val="24"/>
          <w:szCs w:val="24"/>
          <w:lang w:val="sr-Cyrl-CS"/>
        </w:rPr>
        <w:t>Radenković</w:t>
      </w:r>
      <w:r w:rsidR="005C744F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3F4849" w:rsidRPr="00710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72B" w:rsidRDefault="0047572B" w:rsidP="00FE6DE2">
      <w:pPr>
        <w:spacing w:after="0" w:line="240" w:lineRule="auto"/>
      </w:pPr>
      <w:r>
        <w:separator/>
      </w:r>
    </w:p>
  </w:endnote>
  <w:endnote w:type="continuationSeparator" w:id="0">
    <w:p w:rsidR="0047572B" w:rsidRDefault="0047572B" w:rsidP="00FE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E2" w:rsidRDefault="00FE6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E2" w:rsidRDefault="00FE6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E2" w:rsidRDefault="00FE6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72B" w:rsidRDefault="0047572B" w:rsidP="00FE6DE2">
      <w:pPr>
        <w:spacing w:after="0" w:line="240" w:lineRule="auto"/>
      </w:pPr>
      <w:r>
        <w:separator/>
      </w:r>
    </w:p>
  </w:footnote>
  <w:footnote w:type="continuationSeparator" w:id="0">
    <w:p w:rsidR="0047572B" w:rsidRDefault="0047572B" w:rsidP="00FE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E2" w:rsidRDefault="00FE6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E2" w:rsidRDefault="00FE6D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DE2" w:rsidRDefault="00FE6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4F"/>
    <w:rsid w:val="00091336"/>
    <w:rsid w:val="003F4849"/>
    <w:rsid w:val="00456AAD"/>
    <w:rsid w:val="0047572B"/>
    <w:rsid w:val="005643A7"/>
    <w:rsid w:val="005C744F"/>
    <w:rsid w:val="00710FA5"/>
    <w:rsid w:val="0073141D"/>
    <w:rsid w:val="00813F7C"/>
    <w:rsid w:val="00960B03"/>
    <w:rsid w:val="00B3017C"/>
    <w:rsid w:val="00D93665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7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6D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2"/>
  </w:style>
  <w:style w:type="paragraph" w:styleId="Footer">
    <w:name w:val="footer"/>
    <w:basedOn w:val="Normal"/>
    <w:link w:val="FooterChar"/>
    <w:uiPriority w:val="99"/>
    <w:unhideWhenUsed/>
    <w:rsid w:val="00FE6D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7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6D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2"/>
  </w:style>
  <w:style w:type="paragraph" w:styleId="Footer">
    <w:name w:val="footer"/>
    <w:basedOn w:val="Normal"/>
    <w:link w:val="FooterChar"/>
    <w:uiPriority w:val="99"/>
    <w:unhideWhenUsed/>
    <w:rsid w:val="00FE6D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2014-01-22T10:48:00Z</dcterms:created>
  <dcterms:modified xsi:type="dcterms:W3CDTF">2014-01-22T10:48:00Z</dcterms:modified>
</cp:coreProperties>
</file>